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9568" w14:textId="77777777" w:rsidR="0015207B" w:rsidRDefault="00350385">
      <w:pPr>
        <w:contextualSpacing/>
        <w:rPr>
          <w:sz w:val="32"/>
          <w:szCs w:val="32"/>
          <w:u w:val="single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F2973EF" wp14:editId="04517F61">
            <wp:simplePos x="0" y="0"/>
            <wp:positionH relativeFrom="column">
              <wp:posOffset>-47625</wp:posOffset>
            </wp:positionH>
            <wp:positionV relativeFrom="paragraph">
              <wp:posOffset>-333375</wp:posOffset>
            </wp:positionV>
            <wp:extent cx="2053590" cy="11430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73" t="-430" r="-473" b="-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4A9F3" w14:textId="77777777" w:rsidR="0015207B" w:rsidRDefault="0015207B">
      <w:pPr>
        <w:contextualSpacing/>
        <w:rPr>
          <w:sz w:val="32"/>
          <w:szCs w:val="32"/>
          <w:u w:val="single"/>
        </w:rPr>
      </w:pPr>
    </w:p>
    <w:p w14:paraId="7B3889B8" w14:textId="77777777" w:rsidR="00350385" w:rsidRDefault="00350385" w:rsidP="00350385">
      <w:pPr>
        <w:ind w:left="6480" w:firstLine="720"/>
        <w:rPr>
          <w:b/>
          <w:color w:val="000000"/>
          <w:sz w:val="27"/>
          <w:szCs w:val="27"/>
          <w:shd w:val="clear" w:color="auto" w:fill="FFFFFF"/>
        </w:rPr>
      </w:pPr>
      <w:r w:rsidRPr="00B95533">
        <w:rPr>
          <w:b/>
          <w:color w:val="000000"/>
          <w:sz w:val="27"/>
          <w:szCs w:val="27"/>
          <w:shd w:val="clear" w:color="auto" w:fill="FFFFFF"/>
        </w:rPr>
        <w:t>License #45200</w:t>
      </w:r>
    </w:p>
    <w:p w14:paraId="43084BC2" w14:textId="77777777" w:rsidR="000D2351" w:rsidRDefault="000D2351" w:rsidP="000D2351">
      <w:pPr>
        <w:contextualSpacing/>
        <w:jc w:val="center"/>
        <w:rPr>
          <w:sz w:val="32"/>
          <w:szCs w:val="32"/>
          <w:u w:val="single"/>
        </w:rPr>
      </w:pPr>
    </w:p>
    <w:p w14:paraId="1779B76E" w14:textId="77777777" w:rsidR="00E46EB6" w:rsidRDefault="00E46EB6" w:rsidP="00E46EB6">
      <w:pPr>
        <w:contextualSpacing/>
        <w:rPr>
          <w:sz w:val="32"/>
          <w:szCs w:val="32"/>
          <w:u w:val="single"/>
        </w:rPr>
      </w:pPr>
    </w:p>
    <w:p w14:paraId="2C8CBEDE" w14:textId="77777777" w:rsidR="00E46EB6" w:rsidRDefault="00E46EB6" w:rsidP="00E46EB6">
      <w:pPr>
        <w:contextualSpacing/>
        <w:jc w:val="center"/>
        <w:rPr>
          <w:sz w:val="32"/>
          <w:szCs w:val="32"/>
          <w:u w:val="single"/>
        </w:rPr>
      </w:pPr>
    </w:p>
    <w:p w14:paraId="683D9418" w14:textId="71D8FDC7" w:rsidR="00195316" w:rsidRPr="00D27BCB" w:rsidRDefault="000D2351" w:rsidP="00E46EB6">
      <w:pPr>
        <w:contextualSpacing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201</w:t>
      </w:r>
      <w:r w:rsidR="00233E3B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>-</w:t>
      </w:r>
      <w:r w:rsidR="00233E3B">
        <w:rPr>
          <w:sz w:val="32"/>
          <w:szCs w:val="32"/>
          <w:u w:val="single"/>
        </w:rPr>
        <w:t>20</w:t>
      </w:r>
      <w:r w:rsidR="00E46EB6">
        <w:rPr>
          <w:sz w:val="32"/>
          <w:szCs w:val="32"/>
          <w:u w:val="single"/>
        </w:rPr>
        <w:t xml:space="preserve"> </w:t>
      </w:r>
      <w:r w:rsidR="006A0ABB" w:rsidRPr="00D27BCB">
        <w:rPr>
          <w:sz w:val="32"/>
          <w:szCs w:val="32"/>
          <w:u w:val="single"/>
        </w:rPr>
        <w:t>Pre-K3 Supply List</w:t>
      </w:r>
    </w:p>
    <w:p w14:paraId="1D675C79" w14:textId="77777777" w:rsidR="006A0ABB" w:rsidRDefault="006A0ABB">
      <w:pPr>
        <w:contextualSpacing/>
        <w:rPr>
          <w:sz w:val="28"/>
          <w:szCs w:val="28"/>
        </w:rPr>
      </w:pPr>
    </w:p>
    <w:p w14:paraId="21535C2F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Crayola 8 ct. Watercolors</w:t>
      </w:r>
    </w:p>
    <w:p w14:paraId="160442D4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Crayola 16 ct. Triangular crayons</w:t>
      </w:r>
    </w:p>
    <w:p w14:paraId="3C848AFE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Crayola 8 ct. Classic Colors Washable Markers</w:t>
      </w:r>
    </w:p>
    <w:p w14:paraId="43D51328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Elmer’</w:t>
      </w:r>
      <w:r w:rsidR="00D27BCB">
        <w:rPr>
          <w:sz w:val="28"/>
          <w:szCs w:val="28"/>
        </w:rPr>
        <w:t>s White School</w:t>
      </w:r>
      <w:r>
        <w:rPr>
          <w:sz w:val="28"/>
          <w:szCs w:val="28"/>
        </w:rPr>
        <w:t xml:space="preserve"> Glue 4 0z.</w:t>
      </w:r>
    </w:p>
    <w:p w14:paraId="604CBA0C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A backpack. No Wheels please</w:t>
      </w:r>
    </w:p>
    <w:p w14:paraId="7A8A5A5D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2 boxes of wet wipes or refills (individual sheets, not on a roll)</w:t>
      </w:r>
    </w:p>
    <w:p w14:paraId="28B9933A" w14:textId="77777777" w:rsidR="00E660F7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A box of plastic spoons</w:t>
      </w:r>
    </w:p>
    <w:p w14:paraId="7251F235" w14:textId="77777777" w:rsidR="00E660F7" w:rsidRDefault="00E660F7">
      <w:pPr>
        <w:contextualSpacing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14:paraId="4CC5C8CC" w14:textId="77777777" w:rsidR="009B4CD9" w:rsidRDefault="009B4CD9">
      <w:pPr>
        <w:contextualSpacing/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14:paraId="5AB52987" w14:textId="77777777" w:rsidR="00E660F7" w:rsidRDefault="00E660F7">
      <w:pPr>
        <w:contextualSpacing/>
        <w:rPr>
          <w:sz w:val="28"/>
          <w:szCs w:val="28"/>
        </w:rPr>
      </w:pPr>
      <w:r>
        <w:rPr>
          <w:sz w:val="28"/>
          <w:szCs w:val="28"/>
        </w:rPr>
        <w:t>Gallon size plastic zip-lock bags with labeling area</w:t>
      </w:r>
    </w:p>
    <w:p w14:paraId="7306FDB3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Boys will bring </w:t>
      </w:r>
      <w:r w:rsidR="009B4CD9">
        <w:rPr>
          <w:sz w:val="28"/>
          <w:szCs w:val="28"/>
        </w:rPr>
        <w:t>cotton balls</w:t>
      </w:r>
    </w:p>
    <w:p w14:paraId="6E3FBE2D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Boys will bring large, plain white paper plates</w:t>
      </w:r>
    </w:p>
    <w:p w14:paraId="1E6FB1D2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Girls will bring small, plain white paper plates</w:t>
      </w:r>
    </w:p>
    <w:p w14:paraId="3E05874D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Girls will bring sandwich size plastic bags</w:t>
      </w:r>
    </w:p>
    <w:p w14:paraId="75246FC8" w14:textId="77777777" w:rsidR="00E660F7" w:rsidRDefault="00E660F7">
      <w:pPr>
        <w:contextualSpacing/>
        <w:rPr>
          <w:sz w:val="28"/>
          <w:szCs w:val="28"/>
        </w:rPr>
      </w:pPr>
    </w:p>
    <w:p w14:paraId="11E1518E" w14:textId="77777777" w:rsidR="00E660F7" w:rsidRDefault="00E660F7">
      <w:pPr>
        <w:contextualSpacing/>
        <w:rPr>
          <w:sz w:val="28"/>
          <w:szCs w:val="28"/>
        </w:rPr>
      </w:pPr>
      <w:r w:rsidRPr="0015207B">
        <w:rPr>
          <w:sz w:val="28"/>
          <w:szCs w:val="28"/>
          <w:u w:val="single"/>
        </w:rPr>
        <w:t>Full-day students</w:t>
      </w:r>
      <w:r>
        <w:rPr>
          <w:sz w:val="28"/>
          <w:szCs w:val="28"/>
        </w:rPr>
        <w:t xml:space="preserve"> will need a lunch box and a receiving blanket for rest time.</w:t>
      </w:r>
    </w:p>
    <w:p w14:paraId="0C027ED8" w14:textId="77777777" w:rsidR="006A0ABB" w:rsidRDefault="006A0ABB">
      <w:pPr>
        <w:contextualSpacing/>
        <w:rPr>
          <w:sz w:val="28"/>
          <w:szCs w:val="28"/>
        </w:rPr>
      </w:pPr>
    </w:p>
    <w:p w14:paraId="56C8D82B" w14:textId="77777777" w:rsid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Please make sure to bring a full change of clothing to stay at school in a gallon bag. Make sure to include socks</w:t>
      </w:r>
      <w:r w:rsidR="00D27BC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D27BCB">
        <w:rPr>
          <w:sz w:val="28"/>
          <w:szCs w:val="28"/>
        </w:rPr>
        <w:t>This will stay in their cubbies.</w:t>
      </w:r>
    </w:p>
    <w:p w14:paraId="7219D032" w14:textId="77777777" w:rsidR="006A0ABB" w:rsidRDefault="006A0ABB">
      <w:pPr>
        <w:contextualSpacing/>
        <w:rPr>
          <w:sz w:val="28"/>
          <w:szCs w:val="28"/>
        </w:rPr>
      </w:pPr>
    </w:p>
    <w:p w14:paraId="6355018D" w14:textId="77777777" w:rsidR="006A0ABB" w:rsidRPr="006A0ABB" w:rsidRDefault="006A0ABB">
      <w:pPr>
        <w:contextualSpacing/>
        <w:rPr>
          <w:sz w:val="28"/>
          <w:szCs w:val="28"/>
        </w:rPr>
      </w:pPr>
      <w:r>
        <w:rPr>
          <w:sz w:val="28"/>
          <w:szCs w:val="28"/>
        </w:rPr>
        <w:t>Please label everything! The backpacks and lunch bags should be labeled with large print in a visible place to all.</w:t>
      </w:r>
    </w:p>
    <w:sectPr w:rsidR="006A0ABB" w:rsidRPr="006A0ABB" w:rsidSect="0008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B"/>
    <w:rsid w:val="000820C9"/>
    <w:rsid w:val="000B303E"/>
    <w:rsid w:val="000D2351"/>
    <w:rsid w:val="0015207B"/>
    <w:rsid w:val="00195316"/>
    <w:rsid w:val="0020203C"/>
    <w:rsid w:val="00233E3B"/>
    <w:rsid w:val="00350385"/>
    <w:rsid w:val="006A0ABB"/>
    <w:rsid w:val="009B4CD9"/>
    <w:rsid w:val="00AF07C8"/>
    <w:rsid w:val="00D27BCB"/>
    <w:rsid w:val="00D92D68"/>
    <w:rsid w:val="00E46EB6"/>
    <w:rsid w:val="00E660F7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FF57"/>
  <w15:docId w15:val="{76961FC2-1DAC-4F71-A390-D4F9C7E5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Maraly Wagner</dc:creator>
  <cp:lastModifiedBy>Oursavior Lutheran</cp:lastModifiedBy>
  <cp:revision>4</cp:revision>
  <cp:lastPrinted>2019-06-11T15:45:00Z</cp:lastPrinted>
  <dcterms:created xsi:type="dcterms:W3CDTF">2019-06-11T15:19:00Z</dcterms:created>
  <dcterms:modified xsi:type="dcterms:W3CDTF">2019-06-11T15:45:00Z</dcterms:modified>
</cp:coreProperties>
</file>